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1ED19E68" w14:textId="16A4B0D6" w:rsidR="000520BB" w:rsidRDefault="000520BB" w:rsidP="00FC6EDD">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6AB6CCC7" w14:textId="77777777" w:rsidR="000520BB" w:rsidRDefault="000520BB" w:rsidP="000520BB">
      <w:pPr>
        <w:jc w:val="center"/>
        <w:rPr>
          <w:rFonts w:ascii="ヒラギノ丸ゴ ProN W4" w:eastAsia="ヒラギノ丸ゴ ProN W4" w:hAnsi="ヒラギノ丸ゴ ProN W4"/>
        </w:rPr>
      </w:pPr>
    </w:p>
    <w:p w14:paraId="0538F7C8" w14:textId="640B85BB"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3E5897DC"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bookmarkStart w:id="0" w:name="_GoBack"/>
      <w:bookmarkEnd w:id="0"/>
    </w:p>
    <w:p w14:paraId="519AB415" w14:textId="77777777" w:rsidR="00AE21C0" w:rsidRDefault="001E16EE" w:rsidP="00F647D3">
      <w:pPr>
        <w:ind w:left="960" w:firstLine="960"/>
        <w:rPr>
          <w:rFonts w:ascii="ヒラギノ丸ゴ ProN W4" w:eastAsia="ヒラギノ丸ゴ ProN W4" w:hAnsi="ヒラギノ丸ゴ ProN W4" w:hint="eastAsia"/>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FC6EDD">
        <w:rPr>
          <w:rFonts w:ascii="ヒラギノ丸ゴ ProN W4" w:eastAsia="ヒラギノ丸ゴ ProN W4" w:hAnsi="ヒラギノ丸ゴ ProN W4" w:hint="eastAsia"/>
        </w:rPr>
        <w:t>8</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AE21C0">
        <w:rPr>
          <w:rFonts w:ascii="ヒラギノ丸ゴ ProN W4" w:eastAsia="ヒラギノ丸ゴ ProN W4" w:hAnsi="ヒラギノ丸ゴ ProN W4" w:hint="eastAsia"/>
        </w:rPr>
        <w:t>10</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AE21C0">
        <w:rPr>
          <w:rFonts w:ascii="ヒラギノ丸ゴ ProN W4" w:eastAsia="ヒラギノ丸ゴ ProN W4" w:hAnsi="ヒラギノ丸ゴ ProN W4" w:hint="eastAsia"/>
        </w:rPr>
        <w:t>21</w:t>
      </w:r>
      <w:r w:rsidR="00535F07" w:rsidRPr="002F3300">
        <w:rPr>
          <w:rFonts w:ascii="ヒラギノ丸ゴ ProN W4" w:eastAsia="ヒラギノ丸ゴ ProN W4" w:hAnsi="ヒラギノ丸ゴ ProN W4" w:hint="eastAsia"/>
        </w:rPr>
        <w:t>日</w:t>
      </w:r>
      <w:r w:rsidR="00AE21C0">
        <w:rPr>
          <w:rFonts w:ascii="ヒラギノ丸ゴ ProN W4" w:eastAsia="ヒラギノ丸ゴ ProN W4" w:hAnsi="ヒラギノ丸ゴ ProN W4" w:hint="eastAsia"/>
        </w:rPr>
        <w:t>（日</w:t>
      </w:r>
      <w:r w:rsidR="00C76812" w:rsidRPr="002F3300">
        <w:rPr>
          <w:rFonts w:ascii="ヒラギノ丸ゴ ProN W4" w:eastAsia="ヒラギノ丸ゴ ProN W4" w:hAnsi="ヒラギノ丸ゴ ProN W4" w:hint="eastAsia"/>
        </w:rPr>
        <w:t>）</w:t>
      </w:r>
    </w:p>
    <w:p w14:paraId="20AEEA23" w14:textId="36FB7886" w:rsidR="001E16EE" w:rsidRDefault="00F647D3" w:rsidP="00F647D3">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ab/>
      </w:r>
      <w:r w:rsidR="00AE21C0">
        <w:rPr>
          <w:rFonts w:hint="eastAsia"/>
        </w:rPr>
        <w:t>岡崎市医師会公衆衛生センター</w:t>
      </w:r>
    </w:p>
    <w:p w14:paraId="5BB92852" w14:textId="77777777" w:rsidR="00BE1C3B" w:rsidRDefault="00BE1C3B" w:rsidP="00F647D3">
      <w:pPr>
        <w:ind w:left="960" w:firstLine="960"/>
        <w:rPr>
          <w:rFonts w:ascii="ヒラギノ丸ゴ ProN W4" w:eastAsia="ヒラギノ丸ゴ ProN W4" w:hAnsi="ヒラギノ丸ゴ ProN W4"/>
        </w:rPr>
      </w:pPr>
    </w:p>
    <w:p w14:paraId="4710A9F5" w14:textId="77777777" w:rsidR="00BE1C3B" w:rsidRPr="00F647D3" w:rsidRDefault="00BE1C3B" w:rsidP="00BE1C3B">
      <w:pPr>
        <w:ind w:left="960" w:firstLine="960"/>
        <w:rPr>
          <w:rFonts w:ascii="ヒラギノ丸ゴ ProN W4" w:eastAsia="ヒラギノ丸ゴ ProN W4" w:hAnsi="ヒラギノ丸ゴ ProN W4"/>
        </w:rPr>
      </w:pPr>
    </w:p>
    <w:p w14:paraId="7D71872D" w14:textId="35431682" w:rsidR="00DD7799" w:rsidRDefault="00F63D8F" w:rsidP="00A940DD">
      <w:pPr>
        <w:ind w:left="2"/>
        <w:jc w:val="left"/>
        <w:rPr>
          <w:rFonts w:ascii="ヒラギノ丸ゴ ProN W4" w:eastAsia="ヒラギノ丸ゴ ProN W4" w:hAnsi="ヒラギノ丸ゴ ProN W4"/>
        </w:rPr>
      </w:pPr>
      <w:r>
        <w:rPr>
          <w:rFonts w:ascii="ヒラギノ丸ゴ ProN W4" w:eastAsia="ヒラギノ丸ゴ ProN W4" w:hAnsi="ヒラギノ丸ゴ ProN W4" w:hint="eastAsia"/>
        </w:rPr>
        <w:t>※受講確定の連絡はメールにて行います。また、受講予定者には</w:t>
      </w:r>
      <w:r w:rsidR="00FC6EDD">
        <w:rPr>
          <w:rFonts w:ascii="ヒラギノ丸ゴ ProN W4" w:eastAsia="ヒラギノ丸ゴ ProN W4" w:hAnsi="ヒラギノ丸ゴ ProN W4" w:hint="eastAsia"/>
        </w:rPr>
        <w:t>日本小児科学会雑誌送付先に</w:t>
      </w:r>
      <w:r>
        <w:rPr>
          <w:rFonts w:ascii="ヒラギノ丸ゴ ProN W4" w:eastAsia="ヒラギノ丸ゴ ProN W4" w:hAnsi="ヒラギノ丸ゴ ProN W4" w:hint="eastAsia"/>
        </w:rPr>
        <w:t>使用教材をお送りさせていただきます</w:t>
      </w:r>
      <w:r w:rsidR="00FC6EDD">
        <w:rPr>
          <w:rFonts w:ascii="ヒラギノ丸ゴ ProN W4" w:eastAsia="ヒラギノ丸ゴ ProN W4" w:hAnsi="ヒラギノ丸ゴ ProN W4" w:hint="eastAsia"/>
        </w:rPr>
        <w:t>。日児誌送本不要とされている先生は</w:t>
      </w:r>
      <w:r>
        <w:rPr>
          <w:rFonts w:ascii="ヒラギノ丸ゴ ProN W4" w:eastAsia="ヒラギノ丸ゴ ProN W4" w:hAnsi="ヒラギノ丸ゴ ProN W4" w:hint="eastAsia"/>
        </w:rPr>
        <w:t>教材送付先住所及び宛先をご記入くださいますようお願い申し上げます。</w:t>
      </w:r>
    </w:p>
    <w:p w14:paraId="70C97912" w14:textId="547B1C0D" w:rsidR="002F3300" w:rsidRDefault="002F3300" w:rsidP="00A940DD">
      <w:pPr>
        <w:widowControl/>
        <w:spacing w:line="100" w:lineRule="exact"/>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40FA92F2">
                <wp:simplePos x="0" y="0"/>
                <wp:positionH relativeFrom="column">
                  <wp:posOffset>-51435</wp:posOffset>
                </wp:positionH>
                <wp:positionV relativeFrom="paragraph">
                  <wp:posOffset>1773</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1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p>
    <w:sectPr w:rsidR="00F63D8F" w:rsidSect="00A940DD">
      <w:pgSz w:w="11900" w:h="16840"/>
      <w:pgMar w:top="1134"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9CC0D" w14:textId="77777777" w:rsidR="00565A7E" w:rsidRDefault="00565A7E" w:rsidP="003A24AA">
      <w:r>
        <w:separator/>
      </w:r>
    </w:p>
  </w:endnote>
  <w:endnote w:type="continuationSeparator" w:id="0">
    <w:p w14:paraId="1FD1973A" w14:textId="77777777" w:rsidR="00565A7E" w:rsidRDefault="00565A7E"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B4EF9" w14:textId="77777777" w:rsidR="00565A7E" w:rsidRDefault="00565A7E" w:rsidP="003A24AA">
      <w:r>
        <w:separator/>
      </w:r>
    </w:p>
  </w:footnote>
  <w:footnote w:type="continuationSeparator" w:id="0">
    <w:p w14:paraId="20724026" w14:textId="77777777" w:rsidR="00565A7E" w:rsidRDefault="00565A7E"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A3092"/>
    <w:rsid w:val="000B2BD8"/>
    <w:rsid w:val="00116431"/>
    <w:rsid w:val="001418A4"/>
    <w:rsid w:val="001E16EE"/>
    <w:rsid w:val="00225080"/>
    <w:rsid w:val="00262541"/>
    <w:rsid w:val="002F3300"/>
    <w:rsid w:val="002F332B"/>
    <w:rsid w:val="00317EE5"/>
    <w:rsid w:val="003A24AA"/>
    <w:rsid w:val="00407955"/>
    <w:rsid w:val="00414621"/>
    <w:rsid w:val="004F5B34"/>
    <w:rsid w:val="00535F07"/>
    <w:rsid w:val="005461FE"/>
    <w:rsid w:val="00565A7E"/>
    <w:rsid w:val="005D4E83"/>
    <w:rsid w:val="005F3E14"/>
    <w:rsid w:val="006C6A07"/>
    <w:rsid w:val="006D49F3"/>
    <w:rsid w:val="007141DC"/>
    <w:rsid w:val="00732FB5"/>
    <w:rsid w:val="007E5713"/>
    <w:rsid w:val="008350CA"/>
    <w:rsid w:val="00912C1F"/>
    <w:rsid w:val="00965002"/>
    <w:rsid w:val="009A2775"/>
    <w:rsid w:val="00A26650"/>
    <w:rsid w:val="00A940DD"/>
    <w:rsid w:val="00AD7002"/>
    <w:rsid w:val="00AE21C0"/>
    <w:rsid w:val="00BE1C3B"/>
    <w:rsid w:val="00BF1450"/>
    <w:rsid w:val="00C513F8"/>
    <w:rsid w:val="00C76812"/>
    <w:rsid w:val="00C8729E"/>
    <w:rsid w:val="00D12621"/>
    <w:rsid w:val="00D57126"/>
    <w:rsid w:val="00D71FDA"/>
    <w:rsid w:val="00DD7799"/>
    <w:rsid w:val="00F005F3"/>
    <w:rsid w:val="00F21765"/>
    <w:rsid w:val="00F368C2"/>
    <w:rsid w:val="00F63D8F"/>
    <w:rsid w:val="00F647D3"/>
    <w:rsid w:val="00FC6EDD"/>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2018-06-22T04:44:00Z</dcterms:created>
  <dcterms:modified xsi:type="dcterms:W3CDTF">2018-06-22T04:44:00Z</dcterms:modified>
</cp:coreProperties>
</file>